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5C" w:rsidRPr="001E3DEF" w:rsidRDefault="0053585C" w:rsidP="0053585C">
      <w:pPr>
        <w:jc w:val="right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                                                </w:t>
      </w: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แบบ 7223                </w:t>
      </w:r>
    </w:p>
    <w:p w:rsidR="0053585C" w:rsidRPr="001E3DEF" w:rsidRDefault="0053585C" w:rsidP="0053585C">
      <w:pPr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ใบเบิกเงินสวัสดิการเกี่ยวกับการศึกษาบุตร                           </w:t>
      </w:r>
    </w:p>
    <w:p w:rsidR="0053585C" w:rsidRPr="001E3DEF" w:rsidRDefault="0053585C" w:rsidP="0053585C">
      <w:pPr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โปรดทำเครื่องหมาย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</w:t>
      </w:r>
      <w:r>
        <w:rPr>
          <w:rFonts w:ascii="Angsana New" w:hAnsi="Angsana New" w:hint="cs"/>
          <w:b/>
          <w:bCs/>
          <w:sz w:val="32"/>
          <w:szCs w:val="32"/>
          <w:lang w:bidi="th-TH"/>
        </w:rPr>
        <w:sym w:font="Wingdings 2" w:char="F050"/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</w:t>
      </w: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ลงในช่อง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Angsana New" w:hAnsi="Angsana New" w:hint="cs"/>
          <w:sz w:val="28"/>
          <w:szCs w:val="28"/>
          <w:lang w:bidi="th-TH"/>
        </w:rPr>
        <w:sym w:font="Wingdings" w:char="F071"/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</w:t>
      </w:r>
      <w:r w:rsidRPr="001E3DE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พร้อมทั้งกรอกข้อความที่จำเป็น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3585C" w:rsidRPr="00966862" w:rsidTr="00705FC8">
        <w:tc>
          <w:tcPr>
            <w:tcW w:w="9360" w:type="dxa"/>
          </w:tcPr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</w:p>
          <w:p w:rsidR="0053585C" w:rsidRPr="00966862" w:rsidRDefault="0053585C" w:rsidP="0053585C">
            <w:pPr>
              <w:numPr>
                <w:ilvl w:val="0"/>
                <w:numId w:val="1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ข้าพเจ้า....................................................................ตำแหน่ง...........................................................................</w:t>
            </w:r>
          </w:p>
          <w:p w:rsidR="0053585C" w:rsidRPr="00966862" w:rsidRDefault="0053585C" w:rsidP="00705FC8">
            <w:pPr>
              <w:ind w:left="46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สังกัด...............................................................................................................................................................</w:t>
            </w:r>
          </w:p>
        </w:tc>
      </w:tr>
      <w:tr w:rsidR="0053585C" w:rsidRPr="00966862" w:rsidTr="00705FC8">
        <w:tc>
          <w:tcPr>
            <w:tcW w:w="9360" w:type="dxa"/>
          </w:tcPr>
          <w:p w:rsidR="0053585C" w:rsidRPr="00966862" w:rsidRDefault="0053585C" w:rsidP="0053585C">
            <w:pPr>
              <w:numPr>
                <w:ilvl w:val="0"/>
                <w:numId w:val="1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คู่สมรสของข้าพเจ้าชื่อ....................................................................................................................................</w:t>
            </w:r>
          </w:p>
          <w:p w:rsidR="0053585C" w:rsidRPr="00966862" w:rsidRDefault="0053585C" w:rsidP="00705FC8">
            <w:pPr>
              <w:ind w:left="46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ไม่เป็นข้าราชการประจำหรือลูกจ้างประจำ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เป็นข้าราชการ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ลูกจ้างประจำ  ตำแหน่ง.....................................สังกัด.............................................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เป็นพนักงานหรือลูกจ้างใน  รัฐวิสาหกิจ/หน่วยงานของทางราชการ   ราชการส่วนท้องถิ่น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กรุงเทพมหานคร   องค์กรอิสระ    องค์กรมหาชน   หรือหน่วยงานอื่นใด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ตำแหน่ง................................................................สังกัด........................................................................</w:t>
            </w:r>
          </w:p>
        </w:tc>
      </w:tr>
      <w:tr w:rsidR="0053585C" w:rsidRPr="00966862" w:rsidTr="00705FC8">
        <w:tc>
          <w:tcPr>
            <w:tcW w:w="9360" w:type="dxa"/>
          </w:tcPr>
          <w:p w:rsidR="0053585C" w:rsidRPr="00966862" w:rsidRDefault="0053585C" w:rsidP="0053585C">
            <w:pPr>
              <w:numPr>
                <w:ilvl w:val="0"/>
                <w:numId w:val="1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ข้าพเจ้าเป็นผู้มีสิทธิและขอใช้สิทธิเนื่องจาก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เป็นบิดาขอบด้วยกฎหมาย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เป็นมารดา</w:t>
            </w:r>
          </w:p>
        </w:tc>
      </w:tr>
      <w:tr w:rsidR="0053585C" w:rsidRPr="00966862" w:rsidTr="00705FC8">
        <w:trPr>
          <w:trHeight w:val="1430"/>
        </w:trPr>
        <w:tc>
          <w:tcPr>
            <w:tcW w:w="9360" w:type="dxa"/>
          </w:tcPr>
          <w:p w:rsidR="0053585C" w:rsidRPr="00966862" w:rsidRDefault="0053585C" w:rsidP="0053585C">
            <w:pPr>
              <w:numPr>
                <w:ilvl w:val="0"/>
                <w:numId w:val="1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ข้าพเจ้าได้จ่ายเงินสำหรับการศึกษาของบุตร ดังนี้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(1)   เงินบำรุงการศึกษา                     (2)  เงินค่าเล่าเรียน</w:t>
            </w:r>
          </w:p>
          <w:p w:rsidR="0053585C" w:rsidRPr="00966862" w:rsidRDefault="0053585C" w:rsidP="0053585C">
            <w:pPr>
              <w:numPr>
                <w:ilvl w:val="1"/>
                <w:numId w:val="1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ชั้นที่ศึกษา............................................(1)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</w:p>
          <w:p w:rsidR="0053585C" w:rsidRPr="00966862" w:rsidRDefault="0053585C" w:rsidP="0053585C">
            <w:pPr>
              <w:numPr>
                <w:ilvl w:val="0"/>
                <w:numId w:val="2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จำนวน..............................บาท</w:t>
            </w:r>
          </w:p>
          <w:p w:rsidR="0053585C" w:rsidRPr="00966862" w:rsidRDefault="0053585C" w:rsidP="0053585C">
            <w:pPr>
              <w:numPr>
                <w:ilvl w:val="1"/>
                <w:numId w:val="1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ชั้นที่ศึกษา............................................(1)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</w:p>
          <w:p w:rsidR="0053585C" w:rsidRPr="00966862" w:rsidRDefault="0053585C" w:rsidP="00705FC8">
            <w:pPr>
              <w:ind w:left="3960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(2)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จำนวน..............................บาท</w:t>
            </w:r>
          </w:p>
          <w:p w:rsidR="0053585C" w:rsidRPr="00966862" w:rsidRDefault="0053585C" w:rsidP="0053585C">
            <w:pPr>
              <w:numPr>
                <w:ilvl w:val="1"/>
                <w:numId w:val="1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บุตรชื่อ............................................................................เกิดเมื่อ.......................................................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เป็นบุตรลำดับที่ (ของบิดา)............................เป็นบุตรลำดับที่  (ของมารดา)....................................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(กรณีเป็นบุตรแทนที่บุตรซึ่งถึงแก่กรรมแล้ว)   แทนที่บุตรลำดับที่...................................................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ชื่อ..............................................................เกิดเมื่อ..............................ถึงแก่กรรมเมื่อ......................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สถานศึกษา..............................................อำเภอ................................จังหวัด.....................................</w:t>
            </w:r>
          </w:p>
          <w:p w:rsidR="0053585C" w:rsidRPr="00966862" w:rsidRDefault="0053585C" w:rsidP="00705FC8">
            <w:pPr>
              <w:ind w:left="112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ชั้นที่ศึกษา............................................(1)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</w:p>
          <w:p w:rsidR="0053585C" w:rsidRPr="00966862" w:rsidRDefault="0053585C" w:rsidP="00705FC8">
            <w:pPr>
              <w:ind w:left="3960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(2)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จำนวน..............................บาท</w:t>
            </w:r>
          </w:p>
          <w:p w:rsidR="0053585C" w:rsidRPr="00966862" w:rsidRDefault="0053585C" w:rsidP="0053585C">
            <w:pPr>
              <w:numPr>
                <w:ilvl w:val="0"/>
                <w:numId w:val="1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lastRenderedPageBreak/>
              <w:t>ข้าพเจ้าขอรับเงินสวัสดิการเกี่ยวกับการศึกษาของบุตร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210820</wp:posOffset>
                      </wp:positionV>
                      <wp:extent cx="228600" cy="342900"/>
                      <wp:effectExtent l="9525" t="5715" r="952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85C" w:rsidRPr="00DC3183" w:rsidRDefault="0053585C" w:rsidP="0053585C">
                                  <w:pPr>
                                    <w:rPr>
                                      <w:rFonts w:ascii="Angsana New" w:hAnsi="Angsana New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cs/>
                                      <w:lang w:bidi="th-TH"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96pt;margin-top:16.6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">
                      <v:textbox>
                        <w:txbxContent>
                          <w:p w:rsidR="0053585C" w:rsidRPr="00DC3183" w:rsidRDefault="0053585C" w:rsidP="0053585C">
                            <w:pPr>
                              <w:rPr>
                                <w:rFonts w:ascii="Angsana New" w:hAnsi="Angsana New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  <w:lang w:bidi="th-TH"/>
                              </w:rPr>
                              <w:t>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ตามสิทธิ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เฉพาะส่วนที่ยังขาดจากสิทธิ   เป็นเงิน...........................................บาท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(........................................................................................) (ก)</w:t>
            </w:r>
          </w:p>
        </w:tc>
      </w:tr>
      <w:tr w:rsidR="0053585C" w:rsidRPr="00966862" w:rsidTr="00705FC8">
        <w:trPr>
          <w:trHeight w:val="5507"/>
        </w:trPr>
        <w:tc>
          <w:tcPr>
            <w:tcW w:w="9360" w:type="dxa"/>
          </w:tcPr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-132080</wp:posOffset>
                      </wp:positionV>
                      <wp:extent cx="228600" cy="342900"/>
                      <wp:effectExtent l="7620" t="5715" r="1143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85C" w:rsidRPr="00DC3183" w:rsidRDefault="0053585C" w:rsidP="0053585C">
                                  <w:pPr>
                                    <w:rPr>
                                      <w:rFonts w:ascii="Angsana New" w:hAnsi="Angsana New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28.6pt;margin-top:-10.4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">
                      <v:textbox>
                        <w:txbxContent>
                          <w:p w:rsidR="0053585C" w:rsidRPr="00DC3183" w:rsidRDefault="0053585C" w:rsidP="0053585C">
                            <w:pPr>
                              <w:rPr>
                                <w:rFonts w:ascii="Angsana New" w:hAnsi="Angsana New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  <w:lang w:bidi="th-TH"/>
                              </w:rPr>
                              <w:t>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6.       เสนอ...........................................................................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ข้าพเจ้ามีสิทธิได้รับเงินช่วยเหลือตามพระราชกฤษฎีกาเงินสวัสดิการเกี่ยวกับการศึกษาของบุตรและข้อความ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ที่ระบุข้างต้นเป็นความจริง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บุตรของข้าพเจ้าอยู่ในข่ายได้รับการช่วยเหลือตามพระราชกฤษฎีกาเงินสวัสดิการเกี่ยวกับการศึกษาของบุตร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เป็นผู้ใช้สิทธิเบิกเงินช่วยเหลือตามพระราชกฤษฎีกาเงินสวัสดิการเกี่ยวกับการศึกษาของบุตร แต่เพียงฝ่ายเดียว 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Pr="00966862">
              <w:rPr>
                <w:rFonts w:ascii="Angsana New" w:hAnsi="Angsana New" w:hint="cs"/>
                <w:sz w:val="28"/>
                <w:szCs w:val="28"/>
                <w:lang w:bidi="th-TH"/>
              </w:rPr>
              <w:sym w:font="Wingdings" w:char="F071"/>
            </w: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คู่สมรสของข้าพเจ้าได้รับการช่วยเหลือจากรัฐวิสาหกิจ  หน่วยงานของทางราชการ  ราชการท้องถิ่น                          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กรุงเทพมหานคร องค์กรอิสระ องค์การมหาชน หรือหน่วยงานอื่นใด ต่ำกว่าจำนวนที่ได้รับจากทางราชการ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จำนวน..........................................................บาท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ข้าพเจ้าขอรับรองว่ามีสิทธิเบิกได้ตามกฎหมาย ตามจำนวนที่ขอเบิก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(ลงชื่อ)..................................................................ผู้ขอรับสวัสดิการ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(.................................................................)</w:t>
            </w:r>
          </w:p>
          <w:p w:rsidR="0053585C" w:rsidRPr="00966862" w:rsidRDefault="0053585C" w:rsidP="00705FC8">
            <w:p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วันที่............เดือน.....................................</w:t>
            </w:r>
            <w:proofErr w:type="spellStart"/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พ.ศ</w:t>
            </w:r>
            <w:proofErr w:type="spellEnd"/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...............</w:t>
            </w:r>
          </w:p>
        </w:tc>
      </w:tr>
      <w:tr w:rsidR="0053585C" w:rsidRPr="00966862" w:rsidTr="00705FC8">
        <w:tc>
          <w:tcPr>
            <w:tcW w:w="9360" w:type="dxa"/>
          </w:tcPr>
          <w:p w:rsidR="0053585C" w:rsidRPr="00966862" w:rsidRDefault="0053585C" w:rsidP="0053585C">
            <w:pPr>
              <w:numPr>
                <w:ilvl w:val="0"/>
                <w:numId w:val="3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คำอนุมัติ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อนุมัติให้เบิกได้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(ลงชื่อ).................................................................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(.................................................................)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cs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ตำแหน่ง................................................................                          </w:t>
            </w:r>
          </w:p>
        </w:tc>
      </w:tr>
      <w:tr w:rsidR="0053585C" w:rsidRPr="00966862" w:rsidTr="00705FC8">
        <w:tc>
          <w:tcPr>
            <w:tcW w:w="9360" w:type="dxa"/>
          </w:tcPr>
          <w:p w:rsidR="0053585C" w:rsidRPr="00966862" w:rsidRDefault="0053585C" w:rsidP="0053585C">
            <w:pPr>
              <w:numPr>
                <w:ilvl w:val="0"/>
                <w:numId w:val="3"/>
              </w:numPr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ใบรับเงิน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ได้รับเงินสวัสดิการเกี่ยวกับการศึกษาของบุตร   จำนวน.......................................................บาท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(.....................................................................................................) ไว้ถูกต้องแล้ว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(ลงชื่อ)..................................................................ผู้รับเงิน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(.................................................................)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(ลงชื่อ).................................................................ผู้จ่ายเงิน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(................................................................)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วันที่............เดือน........................</w:t>
            </w:r>
            <w:proofErr w:type="spellStart"/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พ.ศ</w:t>
            </w:r>
            <w:proofErr w:type="spellEnd"/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...........</w:t>
            </w:r>
          </w:p>
          <w:p w:rsidR="0053585C" w:rsidRPr="00966862" w:rsidRDefault="0053585C" w:rsidP="00705FC8">
            <w:pPr>
              <w:ind w:left="45"/>
              <w:rPr>
                <w:rFonts w:ascii="Angsana New" w:hAnsi="Angsana New"/>
                <w:sz w:val="28"/>
                <w:szCs w:val="28"/>
                <w:cs/>
                <w:lang w:bidi="th-TH"/>
              </w:rPr>
            </w:pPr>
            <w:r w:rsidRPr="00966862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             </w:t>
            </w:r>
          </w:p>
        </w:tc>
      </w:tr>
    </w:tbl>
    <w:p w:rsidR="0053585C" w:rsidRDefault="0053585C" w:rsidP="0053585C">
      <w:pPr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274955</wp:posOffset>
                </wp:positionV>
                <wp:extent cx="228600" cy="342900"/>
                <wp:effectExtent l="7620" t="12065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5C" w:rsidRPr="00DC3183" w:rsidRDefault="0053585C" w:rsidP="0053585C">
                            <w:pPr>
                              <w:rPr>
                                <w:rFonts w:ascii="Angsana New" w:hAnsi="Angsana New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  <w:lang w:bidi="th-TH"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9pt;margin-top:21.6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">
                <v:textbox>
                  <w:txbxContent>
                    <w:p w:rsidR="0053585C" w:rsidRPr="00DC3183" w:rsidRDefault="0053585C" w:rsidP="0053585C">
                      <w:pPr>
                        <w:rPr>
                          <w:rFonts w:ascii="Angsana New" w:hAnsi="Angsana New"/>
                          <w:lang w:bidi="th-TH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  <w:lang w:bidi="th-TH"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hint="cs"/>
          <w:sz w:val="32"/>
          <w:szCs w:val="32"/>
          <w:cs/>
          <w:lang w:bidi="th-TH"/>
        </w:rPr>
        <w:t>คำชี้แจง</w:t>
      </w:r>
    </w:p>
    <w:p w:rsidR="0053585C" w:rsidRDefault="0053585C" w:rsidP="0053585C">
      <w:pPr>
        <w:ind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ให้ระบุการมีสิทธิเพียงใด เมื่อเทียบกับสิทธิที่ได้รับตามพระราชกฤษฎีกาเงินสวัสดิการ                                               </w:t>
      </w:r>
    </w:p>
    <w:p w:rsidR="0053585C" w:rsidRDefault="0053585C" w:rsidP="0053585C">
      <w:pPr>
        <w:ind w:firstLine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เกี่ยวกับการศึกษาของบุตร</w:t>
      </w:r>
      <w:r>
        <w:rPr>
          <w:rFonts w:ascii="Angsana New" w:hAnsi="Angsan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228600" cy="342900"/>
                <wp:effectExtent l="7620" t="13970" r="1143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5C" w:rsidRPr="00DC3183" w:rsidRDefault="0053585C" w:rsidP="0053585C">
                            <w:pPr>
                              <w:rPr>
                                <w:rFonts w:ascii="Angsana New" w:hAnsi="Angsana New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cs/>
                                <w:lang w:bidi="th-TH"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9pt;margin-top:19.8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">
                <v:textbox>
                  <w:txbxContent>
                    <w:p w:rsidR="0053585C" w:rsidRPr="00DC3183" w:rsidRDefault="0053585C" w:rsidP="0053585C">
                      <w:pPr>
                        <w:rPr>
                          <w:rFonts w:ascii="Angsana New" w:hAnsi="Angsana New"/>
                          <w:lang w:bidi="th-TH"/>
                        </w:rPr>
                      </w:pPr>
                      <w:r>
                        <w:rPr>
                          <w:rFonts w:ascii="Angsana New" w:hAnsi="Angsana New" w:hint="cs"/>
                          <w:cs/>
                          <w:lang w:bidi="th-TH"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</w:p>
    <w:p w:rsidR="0053585C" w:rsidRPr="00DC3183" w:rsidRDefault="0053585C" w:rsidP="0053585C">
      <w:pPr>
        <w:tabs>
          <w:tab w:val="left" w:pos="915"/>
        </w:tabs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   ให้เสนอต่อผู้มีอำนาจอนุมัติ</w:t>
      </w:r>
    </w:p>
    <w:p w:rsidR="00F233E7" w:rsidRDefault="0053585C">
      <w:bookmarkStart w:id="0" w:name="_GoBack"/>
      <w:bookmarkEnd w:id="0"/>
    </w:p>
    <w:sectPr w:rsidR="00F233E7" w:rsidSect="0053585C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D10D7"/>
    <w:multiLevelType w:val="hybridMultilevel"/>
    <w:tmpl w:val="74BCEE64"/>
    <w:lvl w:ilvl="0" w:tplc="A4ACF27E">
      <w:start w:val="2"/>
      <w:numFmt w:val="decimal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 w15:restartNumberingAfterBreak="0">
    <w:nsid w:val="6B403E1E"/>
    <w:multiLevelType w:val="hybridMultilevel"/>
    <w:tmpl w:val="433A5258"/>
    <w:lvl w:ilvl="0" w:tplc="EDD6EE82">
      <w:start w:val="1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524EC932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71995938"/>
    <w:multiLevelType w:val="hybridMultilevel"/>
    <w:tmpl w:val="F022F836"/>
    <w:lvl w:ilvl="0" w:tplc="09DA3946">
      <w:start w:val="7"/>
      <w:numFmt w:val="decimal"/>
      <w:lvlText w:val="%1.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C"/>
    <w:rsid w:val="0053585C"/>
    <w:rsid w:val="008527F9"/>
    <w:rsid w:val="00A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D3A4D-83A6-479B-9716-B13AC69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5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Ma'Miew</dc:creator>
  <cp:keywords/>
  <dc:description/>
  <cp:lastModifiedBy>Ma'Miew</cp:lastModifiedBy>
  <cp:revision>1</cp:revision>
  <dcterms:created xsi:type="dcterms:W3CDTF">2020-06-02T08:18:00Z</dcterms:created>
  <dcterms:modified xsi:type="dcterms:W3CDTF">2020-06-02T08:19:00Z</dcterms:modified>
</cp:coreProperties>
</file>